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F1" w:rsidRDefault="005A7F4C" w:rsidP="005A7F4C">
      <w:pPr>
        <w:tabs>
          <w:tab w:val="left" w:pos="4140"/>
          <w:tab w:val="right" w:pos="9638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C58A4"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A553D4" w:rsidP="00AC58A4">
      <w:pPr>
        <w:rPr>
          <w:sz w:val="24"/>
        </w:rPr>
      </w:pPr>
      <w:r>
        <w:rPr>
          <w:sz w:val="24"/>
        </w:rPr>
        <w:t>Hallituksen kokous 15</w:t>
      </w:r>
      <w:r w:rsidR="00AC58A4">
        <w:rPr>
          <w:sz w:val="24"/>
        </w:rPr>
        <w:t>.</w:t>
      </w:r>
      <w:r w:rsidR="005A7F4C">
        <w:rPr>
          <w:sz w:val="24"/>
        </w:rPr>
        <w:t>9.</w:t>
      </w:r>
      <w:r w:rsidR="00AC58A4">
        <w:rPr>
          <w:sz w:val="24"/>
        </w:rPr>
        <w:t>2017</w:t>
      </w:r>
      <w:r>
        <w:rPr>
          <w:sz w:val="24"/>
        </w:rPr>
        <w:t>, klo 17.9</w:t>
      </w:r>
      <w:r w:rsidR="00AC58A4" w:rsidRPr="00AC58A4">
        <w:rPr>
          <w:sz w:val="24"/>
        </w:rPr>
        <w:t xml:space="preserve">0  </w:t>
      </w:r>
    </w:p>
    <w:p w:rsidR="00AC58A4" w:rsidRDefault="00C22335" w:rsidP="00AC58A4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 xml:space="preserve"> ry:n </w:t>
      </w:r>
      <w:r w:rsidR="00A553D4">
        <w:rPr>
          <w:sz w:val="24"/>
        </w:rPr>
        <w:t>Kontinkankaan</w:t>
      </w:r>
      <w:r>
        <w:rPr>
          <w:sz w:val="24"/>
        </w:rPr>
        <w:t xml:space="preserve"> kiltahuone</w:t>
      </w:r>
    </w:p>
    <w:p w:rsidR="00AC58A4" w:rsidRDefault="00AC58A4" w:rsidP="00AC58A4">
      <w:pPr>
        <w:rPr>
          <w:sz w:val="24"/>
        </w:rPr>
      </w:pPr>
    </w:p>
    <w:p w:rsidR="00AC58A4" w:rsidRPr="004D58A8" w:rsidRDefault="00A553D4" w:rsidP="00AC58A4">
      <w:pPr>
        <w:rPr>
          <w:sz w:val="24"/>
        </w:rPr>
      </w:pPr>
      <w:r>
        <w:rPr>
          <w:sz w:val="24"/>
        </w:rPr>
        <w:t>ASIALISTA 13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Pr="004D58A8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BC2DA2" w:rsidRPr="004D58A8" w:rsidRDefault="00AC58A4" w:rsidP="005A7F4C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EC3DA1" w:rsidRDefault="00AC58A4" w:rsidP="00EC3DA1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OLuT-terveiset</w:t>
      </w:r>
      <w:proofErr w:type="spellEnd"/>
      <w:r w:rsidR="00EC3DA1" w:rsidRPr="00EC3DA1">
        <w:t xml:space="preserve"> </w:t>
      </w:r>
    </w:p>
    <w:p w:rsidR="00C22335" w:rsidRDefault="00C22335" w:rsidP="00EC3DA1">
      <w:pPr>
        <w:pStyle w:val="Luettelokappale"/>
        <w:numPr>
          <w:ilvl w:val="0"/>
          <w:numId w:val="1"/>
        </w:numPr>
        <w:spacing w:line="360" w:lineRule="auto"/>
      </w:pPr>
      <w:r>
        <w:t>Uusien jäsenten hyväksyminen</w:t>
      </w:r>
    </w:p>
    <w:p w:rsidR="00C22335" w:rsidRDefault="00C22335" w:rsidP="00C22335">
      <w:pPr>
        <w:pStyle w:val="Luettelokappale"/>
        <w:numPr>
          <w:ilvl w:val="0"/>
          <w:numId w:val="1"/>
        </w:numPr>
        <w:spacing w:line="360" w:lineRule="auto"/>
      </w:pPr>
      <w:r>
        <w:t>Hankinnat</w:t>
      </w:r>
    </w:p>
    <w:p w:rsidR="00AD02B0" w:rsidRPr="005A7F4C" w:rsidRDefault="00C22335" w:rsidP="005A7F4C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proofErr w:type="spellStart"/>
      <w:r w:rsidRPr="00C22335">
        <w:rPr>
          <w:lang w:val="en-GB"/>
        </w:rPr>
        <w:t>Histoni</w:t>
      </w:r>
      <w:proofErr w:type="spellEnd"/>
      <w:r w:rsidRPr="00C22335">
        <w:rPr>
          <w:lang w:val="en-GB"/>
        </w:rPr>
        <w:t xml:space="preserve"> </w:t>
      </w:r>
      <w:proofErr w:type="spellStart"/>
      <w:r w:rsidRPr="00C22335">
        <w:rPr>
          <w:lang w:val="en-GB"/>
        </w:rPr>
        <w:t>ry:n</w:t>
      </w:r>
      <w:proofErr w:type="spellEnd"/>
      <w:r w:rsidRPr="00C22335">
        <w:rPr>
          <w:lang w:val="en-GB"/>
        </w:rPr>
        <w:t xml:space="preserve"> Roll-up </w:t>
      </w:r>
    </w:p>
    <w:p w:rsidR="00C22335" w:rsidRDefault="00C22335" w:rsidP="00C22335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t-</w:t>
      </w:r>
      <w:proofErr w:type="spellStart"/>
      <w:r>
        <w:rPr>
          <w:lang w:val="en-GB"/>
        </w:rPr>
        <w:t>paita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hupparitilaus</w:t>
      </w:r>
      <w:proofErr w:type="spellEnd"/>
      <w:r w:rsidR="00AD02B0">
        <w:rPr>
          <w:lang w:val="en-GB"/>
        </w:rPr>
        <w:t xml:space="preserve"> </w:t>
      </w:r>
    </w:p>
    <w:p w:rsidR="00A553D4" w:rsidRDefault="00A553D4" w:rsidP="00C22335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proofErr w:type="spellStart"/>
      <w:r>
        <w:rPr>
          <w:lang w:val="en-GB"/>
        </w:rPr>
        <w:t>iZettle</w:t>
      </w:r>
      <w:proofErr w:type="spellEnd"/>
    </w:p>
    <w:p w:rsidR="00C22335" w:rsidRDefault="00EC3DA1" w:rsidP="00C22335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670C94" w:rsidRDefault="00AC58A4" w:rsidP="00670C94">
      <w:pPr>
        <w:pStyle w:val="Luettelokappale"/>
        <w:numPr>
          <w:ilvl w:val="0"/>
          <w:numId w:val="1"/>
        </w:numPr>
        <w:spacing w:line="360" w:lineRule="auto"/>
      </w:pPr>
      <w:r w:rsidRPr="004D58A8">
        <w:t>Tapahtumat</w:t>
      </w:r>
    </w:p>
    <w:p w:rsidR="00C22335" w:rsidRDefault="005A7F4C" w:rsidP="00A553D4">
      <w:pPr>
        <w:pStyle w:val="Luettelokappale"/>
        <w:numPr>
          <w:ilvl w:val="1"/>
          <w:numId w:val="1"/>
        </w:numPr>
        <w:spacing w:line="360" w:lineRule="auto"/>
      </w:pPr>
      <w:proofErr w:type="gramStart"/>
      <w:r>
        <w:t>Menneet tapahtumat</w:t>
      </w:r>
      <w:r>
        <w:br/>
      </w:r>
      <w:r w:rsidR="00C22335">
        <w:t>Killan ylimääräinen kokous</w:t>
      </w:r>
      <w:proofErr w:type="gramEnd"/>
    </w:p>
    <w:p w:rsidR="00C22335" w:rsidRDefault="00C22335" w:rsidP="00A553D4">
      <w:pPr>
        <w:pStyle w:val="Luettelokappale"/>
        <w:spacing w:line="360" w:lineRule="auto"/>
        <w:ind w:left="1305"/>
      </w:pPr>
      <w:r>
        <w:t>L</w:t>
      </w:r>
      <w:r w:rsidR="00273AF3">
        <w:t>autapeli-ilta</w:t>
      </w:r>
    </w:p>
    <w:p w:rsidR="00EE432B" w:rsidRDefault="00C22335" w:rsidP="00A553D4">
      <w:pPr>
        <w:pStyle w:val="Luettelokappale"/>
        <w:spacing w:line="360" w:lineRule="auto"/>
        <w:ind w:left="1305"/>
      </w:pPr>
      <w:r>
        <w:t xml:space="preserve">Ainejärjestömessujen </w:t>
      </w:r>
      <w:proofErr w:type="spellStart"/>
      <w:r>
        <w:t>ständi</w:t>
      </w:r>
      <w:proofErr w:type="spellEnd"/>
    </w:p>
    <w:p w:rsidR="00C22335" w:rsidRDefault="00C22335" w:rsidP="00A553D4">
      <w:pPr>
        <w:pStyle w:val="Luettelokappale"/>
        <w:spacing w:line="360" w:lineRule="auto"/>
        <w:ind w:left="1305"/>
      </w:pPr>
      <w:proofErr w:type="spellStart"/>
      <w:r>
        <w:t>Vulcanalian</w:t>
      </w:r>
      <w:proofErr w:type="spellEnd"/>
      <w:r>
        <w:t xml:space="preserve"> </w:t>
      </w:r>
      <w:proofErr w:type="spellStart"/>
      <w:r>
        <w:t>etkot</w:t>
      </w:r>
      <w:proofErr w:type="spellEnd"/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r>
        <w:t>Fuksiaiset</w:t>
      </w:r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r>
        <w:t>Biotekniikan teemaviikko 25.9 - 1.10.2017</w:t>
      </w:r>
    </w:p>
    <w:p w:rsidR="0035626B" w:rsidRDefault="00A553D4" w:rsidP="0035626B">
      <w:pPr>
        <w:pStyle w:val="Luettelokappale"/>
        <w:numPr>
          <w:ilvl w:val="1"/>
          <w:numId w:val="1"/>
        </w:numPr>
        <w:spacing w:line="360" w:lineRule="auto"/>
      </w:pPr>
      <w:r>
        <w:t xml:space="preserve"> Yhteistyösitsit</w:t>
      </w:r>
    </w:p>
    <w:p w:rsidR="00A553D4" w:rsidRDefault="00A553D4" w:rsidP="0035626B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Lanit</w:t>
      </w:r>
      <w:proofErr w:type="spellEnd"/>
    </w:p>
    <w:p w:rsidR="008B6670" w:rsidRDefault="008B6670" w:rsidP="0035626B">
      <w:pPr>
        <w:pStyle w:val="Luettelokappale"/>
        <w:numPr>
          <w:ilvl w:val="1"/>
          <w:numId w:val="1"/>
        </w:numPr>
        <w:spacing w:line="360" w:lineRule="auto"/>
      </w:pPr>
      <w:r>
        <w:t>Muut tapahtumat</w:t>
      </w:r>
    </w:p>
    <w:p w:rsidR="00AC58A4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8A5C80" w:rsidRPr="004D58A8" w:rsidRDefault="008A5C80" w:rsidP="009B4D59">
      <w:pPr>
        <w:pStyle w:val="Luettelokappale"/>
        <w:spacing w:line="360" w:lineRule="auto"/>
      </w:pP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päättäminen</w:t>
      </w:r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lastRenderedPageBreak/>
        <w:t>Emma Karjalainen, Puheenjohtaja</w:t>
      </w:r>
    </w:p>
    <w:p w:rsidR="00AC58A4" w:rsidRPr="004D58A8" w:rsidRDefault="00F9117A" w:rsidP="00AC58A4">
      <w:pPr>
        <w:spacing w:line="360" w:lineRule="auto"/>
        <w:ind w:left="360"/>
      </w:pPr>
      <w:r>
        <w:t>1</w:t>
      </w:r>
      <w:r w:rsidR="00A553D4">
        <w:t>4</w:t>
      </w:r>
      <w:bookmarkStart w:id="0" w:name="_GoBack"/>
      <w:bookmarkEnd w:id="0"/>
      <w:r>
        <w:t>.9</w:t>
      </w:r>
      <w:r w:rsidR="00AC58A4" w:rsidRPr="004D58A8">
        <w:t>.2017</w:t>
      </w:r>
      <w:r w:rsidR="00EC3DA1">
        <w:t>.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A4"/>
    <w:rsid w:val="000673FD"/>
    <w:rsid w:val="0008620B"/>
    <w:rsid w:val="000A66F1"/>
    <w:rsid w:val="00182214"/>
    <w:rsid w:val="001B642A"/>
    <w:rsid w:val="00200FA0"/>
    <w:rsid w:val="002665C2"/>
    <w:rsid w:val="00273AF3"/>
    <w:rsid w:val="0028539F"/>
    <w:rsid w:val="002854A6"/>
    <w:rsid w:val="00294C15"/>
    <w:rsid w:val="002B3C84"/>
    <w:rsid w:val="002D7FA4"/>
    <w:rsid w:val="002E6D41"/>
    <w:rsid w:val="003306BA"/>
    <w:rsid w:val="0035626B"/>
    <w:rsid w:val="00357C72"/>
    <w:rsid w:val="00377400"/>
    <w:rsid w:val="003A1F2C"/>
    <w:rsid w:val="003D78E4"/>
    <w:rsid w:val="003E48EF"/>
    <w:rsid w:val="003F6757"/>
    <w:rsid w:val="00403739"/>
    <w:rsid w:val="00471C1A"/>
    <w:rsid w:val="00473B8F"/>
    <w:rsid w:val="004C02FB"/>
    <w:rsid w:val="004D58A8"/>
    <w:rsid w:val="004D7A15"/>
    <w:rsid w:val="00516782"/>
    <w:rsid w:val="0054606A"/>
    <w:rsid w:val="005462BA"/>
    <w:rsid w:val="005A7F4C"/>
    <w:rsid w:val="0060230A"/>
    <w:rsid w:val="00616D2D"/>
    <w:rsid w:val="00670C94"/>
    <w:rsid w:val="00704019"/>
    <w:rsid w:val="007A5F40"/>
    <w:rsid w:val="007D3539"/>
    <w:rsid w:val="00841D45"/>
    <w:rsid w:val="00845952"/>
    <w:rsid w:val="00895E6C"/>
    <w:rsid w:val="008A5C80"/>
    <w:rsid w:val="008B6670"/>
    <w:rsid w:val="00943188"/>
    <w:rsid w:val="00954180"/>
    <w:rsid w:val="009B4D59"/>
    <w:rsid w:val="009F2EF1"/>
    <w:rsid w:val="00A34065"/>
    <w:rsid w:val="00A553D4"/>
    <w:rsid w:val="00AC2134"/>
    <w:rsid w:val="00AC2EF2"/>
    <w:rsid w:val="00AC58A4"/>
    <w:rsid w:val="00AD02B0"/>
    <w:rsid w:val="00B12459"/>
    <w:rsid w:val="00BC0733"/>
    <w:rsid w:val="00BC2DA2"/>
    <w:rsid w:val="00BC7294"/>
    <w:rsid w:val="00BD5B68"/>
    <w:rsid w:val="00C12B32"/>
    <w:rsid w:val="00C17A00"/>
    <w:rsid w:val="00C22335"/>
    <w:rsid w:val="00CB184C"/>
    <w:rsid w:val="00DD3037"/>
    <w:rsid w:val="00E03531"/>
    <w:rsid w:val="00E5026F"/>
    <w:rsid w:val="00E83269"/>
    <w:rsid w:val="00E935D3"/>
    <w:rsid w:val="00EA21B7"/>
    <w:rsid w:val="00EC1029"/>
    <w:rsid w:val="00EC3DA1"/>
    <w:rsid w:val="00EE432B"/>
    <w:rsid w:val="00EF046F"/>
    <w:rsid w:val="00F04A2A"/>
    <w:rsid w:val="00F9117A"/>
    <w:rsid w:val="00FD2445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Histoni</cp:lastModifiedBy>
  <cp:revision>2</cp:revision>
  <dcterms:created xsi:type="dcterms:W3CDTF">2017-09-14T11:39:00Z</dcterms:created>
  <dcterms:modified xsi:type="dcterms:W3CDTF">2017-09-14T11:39:00Z</dcterms:modified>
</cp:coreProperties>
</file>